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995" w:rsidRPr="009A0D13" w:rsidRDefault="009A0D13">
      <w:pPr>
        <w:rPr>
          <w:u w:val="single"/>
        </w:rPr>
      </w:pPr>
      <w:r w:rsidRPr="009A0D13">
        <w:rPr>
          <w:u w:val="single"/>
        </w:rPr>
        <w:t>Lokálne sústredenie Liptovská Mara čislo 18, ČTK 957</w:t>
      </w:r>
    </w:p>
    <w:p w:rsidR="009A0D13" w:rsidRPr="009A0D13" w:rsidRDefault="009A0D13">
      <w:pPr>
        <w:rPr>
          <w:b/>
        </w:rPr>
      </w:pPr>
      <w:r w:rsidRPr="009A0D13">
        <w:rPr>
          <w:b/>
        </w:rPr>
        <w:t>Dátum: 28.6.2017</w:t>
      </w:r>
    </w:p>
    <w:p w:rsidR="009A0D13" w:rsidRDefault="009A0D13">
      <w:r>
        <w:t>Počasie: zamračené( 25stupňov)</w:t>
      </w:r>
    </w:p>
    <w:p w:rsidR="009A0D13" w:rsidRDefault="009A0D13">
      <w:r>
        <w:t>Vietor: 5-6m/s JV</w:t>
      </w:r>
    </w:p>
    <w:p w:rsidR="009A0D13" w:rsidRDefault="009A0D13">
      <w:r>
        <w:t xml:space="preserve">Tréning sme začali rozcvičkou – karusely okolo boje a motoráku pričom motorák sa s vetrom približoval k boji a karusel sa skracoval. </w:t>
      </w:r>
    </w:p>
    <w:p w:rsidR="009A0D13" w:rsidRDefault="009A0D13">
      <w:r>
        <w:t xml:space="preserve">S juhovýchodným vetrom sme sa spustili na zaďák smerom na Lip. Trnovec. Trénovali sme náklon  lode a halzy na písknutie. Po otočení bojky po vetre sme zmenili kurz na stúpačku pričom obraty už decka robili na ich uvážení smerom na hornú bojku. Miško mal technický problém na zaďáku tak trošku zaostával. Inak ostatný vedia pekne  držať lod v náklone. Pri halzách je už tiež značný pokrok hlavne u Miška a Zuzky a Kristínky. Kristínka je ešte niekedy neistá keď viac prifúkne ale pekne drží rovno kormidlo a drží smer na bojku po halze. Ostatný maju halzovanie zvládnuté. </w:t>
      </w:r>
    </w:p>
    <w:p w:rsidR="009A0D13" w:rsidRDefault="009A0D13">
      <w:r>
        <w:t xml:space="preserve">Asi v polovici stúpačky začalo silno pršať a zhasol vietor – tak som všetkých poslala na breh a bohužial sa tréning predčasne skončil. </w:t>
      </w:r>
    </w:p>
    <w:p w:rsidR="009A0D13" w:rsidRPr="009A0D13" w:rsidRDefault="009A0D13">
      <w:pPr>
        <w:rPr>
          <w:b/>
        </w:rPr>
      </w:pPr>
      <w:r w:rsidRPr="009A0D13">
        <w:rPr>
          <w:b/>
        </w:rPr>
        <w:t>Tréner</w:t>
      </w:r>
    </w:p>
    <w:p w:rsidR="009A0D13" w:rsidRDefault="009A0D13">
      <w:pPr>
        <w:rPr>
          <w:b/>
        </w:rPr>
      </w:pPr>
      <w:r w:rsidRPr="009A0D13">
        <w:rPr>
          <w:b/>
        </w:rPr>
        <w:t>Linda Maňková</w:t>
      </w:r>
    </w:p>
    <w:p w:rsidR="00AA00F6" w:rsidRDefault="00AA00F6">
      <w:pPr>
        <w:rPr>
          <w:b/>
        </w:rPr>
      </w:pPr>
    </w:p>
    <w:p w:rsidR="00AA00F6" w:rsidRDefault="00AA00F6">
      <w:pPr>
        <w:rPr>
          <w:rFonts w:cstheme="minorHAnsi"/>
          <w:color w:val="222222"/>
          <w:shd w:val="clear" w:color="auto" w:fill="FFFFFF"/>
        </w:rPr>
      </w:pPr>
      <w:r w:rsidRPr="00AA00F6">
        <w:rPr>
          <w:rFonts w:cstheme="minorHAnsi"/>
          <w:color w:val="222222"/>
          <w:shd w:val="clear" w:color="auto" w:fill="FFFFFF"/>
        </w:rPr>
        <w:t>V skupine začiatočníkov sme s Lili, Sofiou, Terezkou  a Aliciou trénovali jazdu na bočný vietor po trati v tvare osmičky. Najskôr sme na pri bójke robili obraty proti vetru. Po Po zvládnutí sme jednotlivo prešli do stupačky, ktorú sa ku koncu tréningu darilo zvládať Alicii a Lili. S Terezkou a Sofiou počkáme so stupačkou na slabší rovnomerný vietor. O 17:15 prerušil tréning silný dážď a tak sme sa stiahli na breh a na vodu sme sa už nedostali.</w:t>
      </w:r>
    </w:p>
    <w:p w:rsidR="00AA00F6" w:rsidRPr="00AA00F6" w:rsidRDefault="00AA00F6">
      <w:pPr>
        <w:rPr>
          <w:rFonts w:cstheme="minorHAnsi"/>
          <w:b/>
          <w:color w:val="222222"/>
          <w:shd w:val="clear" w:color="auto" w:fill="FFFFFF"/>
        </w:rPr>
      </w:pPr>
      <w:r w:rsidRPr="00AA00F6">
        <w:rPr>
          <w:rFonts w:cstheme="minorHAnsi"/>
          <w:b/>
          <w:color w:val="222222"/>
          <w:shd w:val="clear" w:color="auto" w:fill="FFFFFF"/>
        </w:rPr>
        <w:t xml:space="preserve">Tréner </w:t>
      </w:r>
    </w:p>
    <w:p w:rsidR="00AA00F6" w:rsidRPr="00AA00F6" w:rsidRDefault="00AA00F6">
      <w:pPr>
        <w:rPr>
          <w:rFonts w:cstheme="minorHAnsi"/>
          <w:b/>
        </w:rPr>
      </w:pPr>
      <w:r w:rsidRPr="00AA00F6">
        <w:rPr>
          <w:rFonts w:cstheme="minorHAnsi"/>
          <w:b/>
          <w:color w:val="222222"/>
          <w:shd w:val="clear" w:color="auto" w:fill="FFFFFF"/>
        </w:rPr>
        <w:t>Marián Babjak</w:t>
      </w:r>
      <w:r>
        <w:rPr>
          <w:rFonts w:cstheme="minorHAnsi"/>
          <w:color w:val="222222"/>
          <w:shd w:val="clear" w:color="auto" w:fill="FFFFFF"/>
        </w:rPr>
        <w:t xml:space="preserve"> </w:t>
      </w:r>
      <w:r w:rsidRPr="00AA00F6">
        <w:rPr>
          <w:rFonts w:cstheme="minorHAnsi"/>
          <w:color w:val="222222"/>
        </w:rPr>
        <w:br/>
      </w:r>
    </w:p>
    <w:sectPr w:rsidR="00AA00F6" w:rsidRPr="00AA00F6" w:rsidSect="0055499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savePreviewPicture/>
  <w:compat/>
  <w:rsids>
    <w:rsidRoot w:val="009A0D13"/>
    <w:rsid w:val="001C73E6"/>
    <w:rsid w:val="00215C43"/>
    <w:rsid w:val="00554995"/>
    <w:rsid w:val="009A0D13"/>
    <w:rsid w:val="00AA00F6"/>
    <w:rsid w:val="00E808D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9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1238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Eva</cp:lastModifiedBy>
  <cp:revision>2</cp:revision>
  <dcterms:created xsi:type="dcterms:W3CDTF">2017-07-15T10:31:00Z</dcterms:created>
  <dcterms:modified xsi:type="dcterms:W3CDTF">2017-07-15T10:31:00Z</dcterms:modified>
</cp:coreProperties>
</file>